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7908" w14:textId="19BCC2BB" w:rsidR="0026124B" w:rsidRPr="0026124B" w:rsidRDefault="0026124B" w:rsidP="0026124B">
      <w:pPr>
        <w:rPr>
          <w:b/>
          <w:bCs/>
          <w:sz w:val="32"/>
          <w:szCs w:val="32"/>
        </w:rPr>
      </w:pPr>
      <w:r w:rsidRPr="0026124B">
        <w:rPr>
          <w:b/>
          <w:bCs/>
          <w:sz w:val="32"/>
          <w:szCs w:val="32"/>
        </w:rPr>
        <w:t>Utstillere Xplore North – ONS 2022</w:t>
      </w:r>
    </w:p>
    <w:p w14:paraId="7D2AFF7E" w14:textId="77777777" w:rsidR="0026124B" w:rsidRPr="0026124B" w:rsidRDefault="0026124B" w:rsidP="0026124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4114"/>
        <w:gridCol w:w="1797"/>
        <w:gridCol w:w="3254"/>
      </w:tblGrid>
      <w:tr w:rsidR="00FB2622" w:rsidRPr="0026124B" w14:paraId="74944965" w14:textId="77777777" w:rsidTr="00FB2622">
        <w:trPr>
          <w:trHeight w:val="30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91EF" w14:textId="77777777" w:rsidR="0026124B" w:rsidRPr="0026124B" w:rsidRDefault="002612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861E" w14:textId="77777777" w:rsidR="0026124B" w:rsidRPr="0026124B" w:rsidRDefault="002612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epost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1652" w14:textId="61E7235D" w:rsidR="0026124B" w:rsidRPr="0026124B" w:rsidRDefault="002612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Bedrift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3782" w14:textId="3E25A4DF" w:rsidR="0026124B" w:rsidRPr="0026124B" w:rsidRDefault="002612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Tittel</w:t>
            </w:r>
          </w:p>
        </w:tc>
      </w:tr>
      <w:tr w:rsidR="00FB2622" w:rsidRPr="0026124B" w14:paraId="3C6BE45C" w14:textId="77777777" w:rsidTr="00B55E0C">
        <w:trPr>
          <w:trHeight w:val="300"/>
        </w:trPr>
        <w:tc>
          <w:tcPr>
            <w:tcW w:w="10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01B9" w14:textId="4631D2B4" w:rsidR="00FB2622" w:rsidRPr="0026124B" w:rsidRDefault="00FB2622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Helgeland</w:t>
            </w:r>
          </w:p>
        </w:tc>
      </w:tr>
      <w:tr w:rsidR="00FB2622" w:rsidRPr="0026124B" w14:paraId="27693AB6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6236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Thomas Borgen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5B5B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tb@kph.no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6C34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Ocean Cluster Helgeland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DEEE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Cluster manager</w:t>
            </w:r>
          </w:p>
        </w:tc>
      </w:tr>
      <w:tr w:rsidR="00FB2622" w:rsidRPr="0026124B" w14:paraId="5EDB9589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217A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Torger Lofthus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F220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torger@lofthus.as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A74A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Westcon Helgeland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B0C6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Prosjektleder</w:t>
            </w:r>
          </w:p>
        </w:tc>
      </w:tr>
      <w:tr w:rsidR="00FB2622" w:rsidRPr="0026124B" w14:paraId="59EA5015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A17B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Arnt Skogsøy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B710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arnt.skogsoy@westcon.no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B04F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Westcon Helgeland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BC2F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</w:tr>
      <w:tr w:rsidR="00FB2622" w:rsidRPr="0026124B" w14:paraId="6CF0A615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1CF5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Roger Lund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A8FD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roger.lund@grotnes.no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BE6A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Grotnes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AD72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Marketing director</w:t>
            </w:r>
          </w:p>
        </w:tc>
      </w:tr>
      <w:tr w:rsidR="00FB2622" w:rsidRPr="0026124B" w14:paraId="38F48840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7241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Erling Pedersen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26EA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erling.pedersen@grotnes.no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D026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Grotnes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2649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General Manager</w:t>
            </w:r>
          </w:p>
        </w:tc>
      </w:tr>
      <w:tr w:rsidR="00FB2622" w:rsidRPr="0026124B" w14:paraId="54594129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CEE7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Svein Skogsøy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2A9D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ss@kph.no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B9CE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KPH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D58C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Business Developer</w:t>
            </w:r>
          </w:p>
        </w:tc>
      </w:tr>
      <w:tr w:rsidR="00FB2622" w:rsidRPr="0026124B" w14:paraId="0BB6F031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B1E9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Charles Lien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26B0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charles.lien@momek.no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0F45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Momek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A209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Manager of Sales</w:t>
            </w:r>
          </w:p>
        </w:tc>
      </w:tr>
      <w:tr w:rsidR="00FB2622" w:rsidRPr="0026124B" w14:paraId="7E4AC609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2EC4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Andreas Lie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DA10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andreas.lie@momek.no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6EE1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Momek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8A20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CMO</w:t>
            </w:r>
          </w:p>
        </w:tc>
      </w:tr>
      <w:tr w:rsidR="00FB2622" w:rsidRPr="0026124B" w14:paraId="20A95B3B" w14:textId="77777777" w:rsidTr="00FB2622">
        <w:trPr>
          <w:trHeight w:val="465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545D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Svein Erik Figved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2876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svein-erik.figved@gen2energy.com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04F1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Gen2Energy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75BC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director public affairs</w:t>
            </w:r>
          </w:p>
        </w:tc>
      </w:tr>
      <w:tr w:rsidR="00FB2622" w:rsidRPr="0026124B" w14:paraId="1C409D3C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A72D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Lillian Sørensen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1A6D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ls@kph.no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A076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Arven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B90B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</w:tr>
      <w:tr w:rsidR="00FB2622" w:rsidRPr="0026124B" w14:paraId="103D0787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D026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Torkil Nersund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3B57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torkil.nersund@helgelandkraft.no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440E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Helgeland Kraft Vankraft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C9EB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</w:tr>
      <w:tr w:rsidR="00FB2622" w:rsidRPr="0026124B" w14:paraId="22A1F356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80A4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Bente Iren Hansen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C8B3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bente@helgelandhavn.no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72EA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Helgeland Havn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4676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Markeds og Forretningsutvikler</w:t>
            </w:r>
          </w:p>
        </w:tc>
      </w:tr>
      <w:tr w:rsidR="00FB2622" w:rsidRPr="0026124B" w14:paraId="488683C8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F53F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Frank Karlsen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44E8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frank@helgelandhavn.no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5C03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Helgeland Havn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AFDE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Teknisk leder</w:t>
            </w:r>
          </w:p>
        </w:tc>
      </w:tr>
      <w:tr w:rsidR="00FB2622" w:rsidRPr="0026124B" w14:paraId="36F70EB1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68F8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Maria Regina Guttormsen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DFB7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maria@helgelandhavn.no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3F6E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Helgeland Havn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3188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Konsulent</w:t>
            </w:r>
          </w:p>
        </w:tc>
      </w:tr>
      <w:tr w:rsidR="00FB2622" w:rsidRPr="0026124B" w14:paraId="16495549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5F70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Robert Myrvang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1BEF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robert.myrvang@testpartner.no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8E45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Testpartner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BCDE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</w:tr>
      <w:tr w:rsidR="00FB2622" w:rsidRPr="0026124B" w14:paraId="7E716033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93AF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Kristin Forsbakk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62F7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kristin.forsbakk@testpartner.no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4EA9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Testpartner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7453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Avdelingsingeniør</w:t>
            </w:r>
          </w:p>
        </w:tc>
      </w:tr>
      <w:tr w:rsidR="00FB2622" w:rsidRPr="0026124B" w14:paraId="76E1DAC5" w14:textId="77777777" w:rsidTr="00FB2622">
        <w:trPr>
          <w:trHeight w:val="435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92BD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Ken Tollaksen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5393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ken.tollaksen@akersolutions.com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EBFF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Ocean Cluster Helgeland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54F4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Leder i styringsgruppen</w:t>
            </w:r>
          </w:p>
        </w:tc>
      </w:tr>
      <w:tr w:rsidR="00FB2622" w:rsidRPr="0026124B" w14:paraId="4C7FA4AF" w14:textId="77777777" w:rsidTr="00FB2622">
        <w:trPr>
          <w:trHeight w:val="435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B85E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Gøran Søderstrøm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D148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Goran.soderstrom@grotnes.no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768C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Grotnes Steel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A5F6" w14:textId="77777777" w:rsidR="0026124B" w:rsidRPr="0026124B" w:rsidRDefault="0026124B" w:rsidP="00595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22" w:rsidRPr="00FB2622" w14:paraId="1CA264D7" w14:textId="77777777" w:rsidTr="0008654F">
        <w:trPr>
          <w:trHeight w:val="300"/>
        </w:trPr>
        <w:tc>
          <w:tcPr>
            <w:tcW w:w="10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3733" w14:textId="4B6603DC" w:rsidR="00FB2622" w:rsidRPr="00FB2622" w:rsidRDefault="00FB2622" w:rsidP="00595B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B26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Salten</w:t>
            </w:r>
          </w:p>
        </w:tc>
      </w:tr>
      <w:tr w:rsidR="00FB2622" w:rsidRPr="0026124B" w14:paraId="023A02F3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5743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Geir Ove Ropphaugen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5FF0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22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gor@glomfjordhydrogen.no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2F4F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Glomfjord Hydrogen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E195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Daglig leder</w:t>
            </w:r>
          </w:p>
        </w:tc>
      </w:tr>
      <w:tr w:rsidR="00FB2622" w:rsidRPr="0026124B" w14:paraId="529359E8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D463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Erlend Bullvåg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7E9B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23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eb@kpb.no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EA54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KPB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3D88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Daglig leder</w:t>
            </w:r>
          </w:p>
        </w:tc>
      </w:tr>
      <w:tr w:rsidR="00FB2622" w:rsidRPr="0026124B" w14:paraId="16666022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E867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Signe Kilskar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B06E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24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sk@kpb.no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2CEC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KPB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4614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Rådgiver</w:t>
            </w:r>
          </w:p>
        </w:tc>
      </w:tr>
      <w:tr w:rsidR="00FB2622" w:rsidRPr="0026124B" w14:paraId="494F51A4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BD48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Kristian Rydland Antonsen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778E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25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ka@kpb.no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5AED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KPB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15DB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Seniorrådgiver</w:t>
            </w:r>
          </w:p>
        </w:tc>
      </w:tr>
      <w:tr w:rsidR="00FB2622" w:rsidRPr="0026124B" w14:paraId="1A9D5B2F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EDAE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Elisabeth Steinsvik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CB4F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26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els@kpb.no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57C9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KPB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B2CF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Rådgiver</w:t>
            </w:r>
          </w:p>
        </w:tc>
      </w:tr>
      <w:tr w:rsidR="00FB2622" w:rsidRPr="0026124B" w14:paraId="066BDFB7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E575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Morten Watle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6E24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27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morten.watle@greenh.no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38D9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GreenH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D638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Daglig leder</w:t>
            </w:r>
          </w:p>
        </w:tc>
      </w:tr>
      <w:tr w:rsidR="00FB2622" w:rsidRPr="0026124B" w14:paraId="69F6E9E7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19E3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Dinah Laland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1252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28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dinah.laland@advansia.no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D38A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Advansia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49CB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Regionsjef</w:t>
            </w:r>
          </w:p>
        </w:tc>
      </w:tr>
      <w:tr w:rsidR="00FB2622" w:rsidRPr="0026124B" w14:paraId="3929C022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382E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Odd Jarl Borch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20D0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29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odd.j.borch@nord.no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F2E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Norlab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0599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Professor, leder Norlab</w:t>
            </w:r>
          </w:p>
        </w:tc>
      </w:tr>
      <w:tr w:rsidR="00FB2622" w:rsidRPr="0026124B" w14:paraId="448CBCC6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B471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Stokvik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0F99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30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kjell.stokvik@nord.no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0B10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Center for High North Logistics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64A4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Managing Director</w:t>
            </w:r>
          </w:p>
        </w:tc>
      </w:tr>
      <w:tr w:rsidR="00FB2622" w:rsidRPr="00FB2622" w14:paraId="0BC406BE" w14:textId="77777777" w:rsidTr="00BA6634">
        <w:trPr>
          <w:trHeight w:val="300"/>
        </w:trPr>
        <w:tc>
          <w:tcPr>
            <w:tcW w:w="10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4827" w14:textId="16C406DE" w:rsidR="00FB2622" w:rsidRPr="00FB2622" w:rsidRDefault="00FB2622" w:rsidP="00595B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B26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lastRenderedPageBreak/>
              <w:t>Nordland Fylkeskommune</w:t>
            </w:r>
          </w:p>
        </w:tc>
      </w:tr>
      <w:tr w:rsidR="00FB2622" w:rsidRPr="0026124B" w14:paraId="78291BC8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6330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Tomas Norvoll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232D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31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tomnor@nfk.no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16D8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Nordland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175C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Fylkesrådsleder</w:t>
            </w:r>
          </w:p>
        </w:tc>
      </w:tr>
      <w:tr w:rsidR="00FB2622" w:rsidRPr="0026124B" w14:paraId="01E2ADD2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AF21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Linda Helen Haukland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7F59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32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linhau@nfk.no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448F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Nordland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09E1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Fylkesråd for Plan og Næring</w:t>
            </w:r>
          </w:p>
        </w:tc>
      </w:tr>
      <w:tr w:rsidR="00FB2622" w:rsidRPr="0026124B" w14:paraId="03AEFB3A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03CA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Flåm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468E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33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andfla@nfk.no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B530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Nordland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D92A" w14:textId="786FB3B9" w:rsidR="0026124B" w:rsidRPr="0026124B" w:rsidRDefault="00FB2622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Politisk rådgiver</w:t>
            </w:r>
          </w:p>
        </w:tc>
      </w:tr>
      <w:tr w:rsidR="00FB2622" w:rsidRPr="0026124B" w14:paraId="5A02A59D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80D0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 Gustavsen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93DC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34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tergus@nfk.no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5922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Nordland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2AB9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Seksjonsleder næringsutvikling</w:t>
            </w:r>
          </w:p>
        </w:tc>
      </w:tr>
      <w:tr w:rsidR="00FB2622" w:rsidRPr="0026124B" w14:paraId="1BBC9157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70E5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 Nikolaisen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DA82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35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evenik@nfk.no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747C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Nordland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88EC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Rådgiver</w:t>
            </w:r>
          </w:p>
        </w:tc>
      </w:tr>
      <w:tr w:rsidR="00FB2622" w:rsidRPr="0026124B" w14:paraId="1D35BB9D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74A6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Erlend Willassen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C710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36" w:history="1">
              <w:r w:rsidRPr="0026124B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trowil@nfk.no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AAF2" w14:textId="77777777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Nordland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E2C0" w14:textId="181B8F30" w:rsidR="0026124B" w:rsidRPr="0026124B" w:rsidRDefault="0026124B" w:rsidP="00595B7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Rå</w:t>
            </w:r>
            <w:r w:rsidR="00FB262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</w:t>
            </w:r>
            <w:r w:rsidRPr="002612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giver</w:t>
            </w:r>
          </w:p>
        </w:tc>
      </w:tr>
      <w:tr w:rsidR="00FB2622" w:rsidRPr="0026124B" w14:paraId="380A082A" w14:textId="77777777" w:rsidTr="00E92F22">
        <w:trPr>
          <w:trHeight w:val="300"/>
        </w:trPr>
        <w:tc>
          <w:tcPr>
            <w:tcW w:w="10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ED7F" w14:textId="708D1593" w:rsidR="00FB2622" w:rsidRPr="0026124B" w:rsidRDefault="00FB262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Hammerfest</w:t>
            </w:r>
          </w:p>
        </w:tc>
      </w:tr>
      <w:tr w:rsidR="00FB2622" w:rsidRPr="0026124B" w14:paraId="57694FE0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03B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Lars Bjørkli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F9E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lars@hfnf.no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963F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Næringsforening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BB9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</w:tr>
      <w:tr w:rsidR="00FB2622" w:rsidRPr="0026124B" w14:paraId="3909D145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160B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Yngve Sletten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A3C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yngve@gravepartner.no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CB0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Næringsforening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8471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styreleder</w:t>
            </w:r>
          </w:p>
        </w:tc>
      </w:tr>
      <w:tr w:rsidR="00FB2622" w:rsidRPr="0026124B" w14:paraId="05B65AB7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255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Jan Tore Kvalnes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B22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jan.tore@kinevo.no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433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TekTank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153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</w:tr>
      <w:tr w:rsidR="00FB2622" w:rsidRPr="0026124B" w14:paraId="124304EF" w14:textId="77777777" w:rsidTr="00FB2622">
        <w:trPr>
          <w:trHeight w:val="39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C46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Jeanette Moland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2D1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jmoland@probarents.no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690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Pro Barents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08A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adm.dir</w:t>
            </w:r>
          </w:p>
        </w:tc>
      </w:tr>
      <w:tr w:rsidR="00FB2622" w:rsidRPr="0026124B" w14:paraId="3A0C4DDD" w14:textId="77777777" w:rsidTr="00FB2622">
        <w:trPr>
          <w:trHeight w:val="345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F2E8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Christer Håkon Josefsen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7CF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christer.josefsen@ascoworld.com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923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ASCO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AE9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HSSEQ &amp; Operational Coordinator</w:t>
            </w:r>
          </w:p>
        </w:tc>
      </w:tr>
      <w:tr w:rsidR="00FB2622" w:rsidRPr="0026124B" w14:paraId="30F78833" w14:textId="77777777" w:rsidTr="00FB2622">
        <w:trPr>
          <w:trHeight w:val="345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F8E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Per Arne Schnell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1CD8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stein.arne.schnell@ossnor.no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83A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Oss-Nor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8651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Managing director</w:t>
            </w:r>
          </w:p>
        </w:tc>
      </w:tr>
      <w:tr w:rsidR="00FB2622" w:rsidRPr="0026124B" w14:paraId="65B122BE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DDE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Randi Wærnes Schnell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A47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3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randi@ossnor.no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1509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Oss-Nor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C48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styremedlem</w:t>
            </w:r>
          </w:p>
        </w:tc>
      </w:tr>
      <w:tr w:rsidR="00FB2622" w:rsidRPr="0026124B" w14:paraId="2C4B5F01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B999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Tone Ingeberg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15F9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4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tone@benor.no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C0C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Benor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866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Manager of Operations</w:t>
            </w:r>
          </w:p>
        </w:tc>
      </w:tr>
      <w:tr w:rsidR="00FB2622" w:rsidRPr="0026124B" w14:paraId="4E6D4338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8777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Terje Rogde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E7D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terje.rogde@ossnor.no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03D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Oss-Nor Hammerfest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3BC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CEO</w:t>
            </w:r>
          </w:p>
        </w:tc>
      </w:tr>
      <w:tr w:rsidR="00FB2622" w:rsidRPr="0026124B" w14:paraId="065E8D2B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93F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Ole Ersvik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FFD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ole.ersvik@ossnor.no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C38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Oss-Nor Hammerfest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DA4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Business Development Manager</w:t>
            </w:r>
          </w:p>
        </w:tc>
      </w:tr>
      <w:tr w:rsidR="00FB2622" w:rsidRPr="0026124B" w14:paraId="24A1B6E9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670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Stein Ove Rånes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C75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7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sor@ossnor.no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1C91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Oss-nor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C21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Department Manager Valves</w:t>
            </w:r>
          </w:p>
        </w:tc>
      </w:tr>
      <w:tr w:rsidR="00FB2622" w:rsidRPr="0026124B" w14:paraId="2E598F12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D84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Per Åge Hansen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925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8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per@hammerfest.havn.no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AB4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Havn KF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AC3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Havnedirektør</w:t>
            </w:r>
          </w:p>
        </w:tc>
      </w:tr>
      <w:tr w:rsidR="00FB2622" w:rsidRPr="0026124B" w14:paraId="68638401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730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John Wahl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333F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9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johnwahl@broadpark.no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ED1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Havn KF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CF09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Prosjektmedarbeider/nestleder,styret</w:t>
            </w:r>
          </w:p>
        </w:tc>
      </w:tr>
      <w:tr w:rsidR="00FB2622" w:rsidRPr="0026124B" w14:paraId="5AC85498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FE3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Trond Rognlid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6F3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0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trond@hammerfest.havn.no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1B0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Havn KF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9BC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Økonomisjef</w:t>
            </w:r>
          </w:p>
        </w:tc>
      </w:tr>
      <w:tr w:rsidR="00FB2622" w:rsidRPr="0026124B" w14:paraId="44FC79C5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3E9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Marit Hansen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B60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1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marit@hammerfest.havn.no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C55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Havn KF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8209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Prosjektleder</w:t>
            </w:r>
          </w:p>
        </w:tc>
      </w:tr>
      <w:tr w:rsidR="00FB2622" w:rsidRPr="0026124B" w14:paraId="2BB7B31E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66F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Raymond Robertsen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CB6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2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raymond@hammerfest.havn.no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2F6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Havn KF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D3EB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Prosjektleder</w:t>
            </w:r>
          </w:p>
        </w:tc>
      </w:tr>
      <w:tr w:rsidR="00FB2622" w:rsidRPr="0026124B" w14:paraId="7143615B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4A1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Bjørn Storvik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ECB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3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bjorn.storvik@storvik.com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B6D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Stovik &amp;Co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37B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Partner &amp; Chairman</w:t>
            </w:r>
          </w:p>
        </w:tc>
      </w:tr>
      <w:tr w:rsidR="00FB2622" w:rsidRPr="0026124B" w14:paraId="4291C6C5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DB0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Terje Wikstrøm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052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terje.wikstrom@hammerfest.kommune.no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040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709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Ordfører</w:t>
            </w:r>
          </w:p>
        </w:tc>
      </w:tr>
      <w:tr w:rsidR="00FB2622" w:rsidRPr="0026124B" w14:paraId="68299A0F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52F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Odd Edvardsen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16E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Odd.Edvardsen@hammerfest.kommune.no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B77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2DA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Plan og næringssjef</w:t>
            </w:r>
          </w:p>
        </w:tc>
      </w:tr>
      <w:tr w:rsidR="00FB2622" w:rsidRPr="0026124B" w14:paraId="14FE8187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151B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Roger Kristoffersen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769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6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Roger.Kristoffersen@hammerfest.kommune.no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3BA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4E9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Næringssjef</w:t>
            </w:r>
          </w:p>
        </w:tc>
      </w:tr>
      <w:tr w:rsidR="00FB2622" w:rsidRPr="0026124B" w14:paraId="2EC3052A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DD2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Arne Sannvik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0098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7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Arne.Sannvik@hammerfest.kommune.no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BD9B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Hammerfest 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D3E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Grunnforvalter</w:t>
            </w:r>
          </w:p>
        </w:tc>
      </w:tr>
      <w:tr w:rsidR="00FB2622" w:rsidRPr="0026124B" w14:paraId="4C8263ED" w14:textId="77777777" w:rsidTr="00F351DD">
        <w:trPr>
          <w:trHeight w:val="300"/>
        </w:trPr>
        <w:tc>
          <w:tcPr>
            <w:tcW w:w="10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D933" w14:textId="429DBB3B" w:rsidR="00FB2622" w:rsidRPr="0026124B" w:rsidRDefault="00FB262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Harstad/Narvik</w:t>
            </w:r>
          </w:p>
        </w:tc>
      </w:tr>
      <w:tr w:rsidR="00FB2622" w:rsidRPr="0026124B" w14:paraId="6F67ED59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523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lastRenderedPageBreak/>
              <w:t>Bjørn Akselsen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D18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bjorn.akselsen@harstad.kommune.no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894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Harstad 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1CF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Næringssjef</w:t>
            </w:r>
          </w:p>
        </w:tc>
      </w:tr>
      <w:tr w:rsidR="00FB2622" w:rsidRPr="0026124B" w14:paraId="04ADF95F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6E9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Robin Løvslett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4E4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robin@kupa.no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A39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Kupa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3DE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Teamleder</w:t>
            </w:r>
          </w:p>
        </w:tc>
      </w:tr>
      <w:tr w:rsidR="00FB2622" w:rsidRPr="0026124B" w14:paraId="2A8D639F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6511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Mikkel Pedersen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EF7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mikkel@probotic.no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0A69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Probotic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2CC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CEO</w:t>
            </w:r>
          </w:p>
        </w:tc>
      </w:tr>
      <w:tr w:rsidR="00FB2622" w:rsidRPr="0026124B" w14:paraId="15F4A8B0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822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Mats Nygaard Johnsen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351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mats@nsk.as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361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NSK Ship Design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A55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CEO</w:t>
            </w:r>
          </w:p>
        </w:tc>
      </w:tr>
      <w:tr w:rsidR="00FB2622" w:rsidRPr="0026124B" w14:paraId="2B3BB942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369C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Veronica Haugan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F43B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2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veronica.haugan@teco2030.no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7B68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Teco2030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4E4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124B">
              <w:rPr>
                <w:rFonts w:ascii="Arial" w:hAnsi="Arial" w:cs="Arial"/>
                <w:sz w:val="20"/>
                <w:szCs w:val="20"/>
                <w:lang w:val="en-US"/>
              </w:rPr>
              <w:t>Director Market Development and Public relations</w:t>
            </w:r>
          </w:p>
        </w:tc>
      </w:tr>
      <w:tr w:rsidR="00FB2622" w:rsidRPr="0026124B" w14:paraId="71A57C1E" w14:textId="77777777" w:rsidTr="008106D5">
        <w:trPr>
          <w:trHeight w:val="300"/>
        </w:trPr>
        <w:tc>
          <w:tcPr>
            <w:tcW w:w="10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B36E" w14:textId="4318343A" w:rsidR="00FB2622" w:rsidRPr="0026124B" w:rsidRDefault="00FB262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Tromsø</w:t>
            </w:r>
          </w:p>
        </w:tc>
      </w:tr>
      <w:tr w:rsidR="00FB2622" w:rsidRPr="0026124B" w14:paraId="4931F371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801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Espen Erdal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A92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espen.erdal@magnoraasa.com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287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Neptun Tromsø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153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VP Business Development</w:t>
            </w:r>
          </w:p>
        </w:tc>
      </w:tr>
      <w:tr w:rsidR="00FB2622" w:rsidRPr="0026124B" w14:paraId="6A82624D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231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Laurence Frémion-Pitras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4E6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laurence.fremion-pitras@tromskraft.no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3EE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Neptun Tromsø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DEF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Chief Sustainability Officer</w:t>
            </w:r>
          </w:p>
        </w:tc>
      </w:tr>
      <w:tr w:rsidR="00FB2622" w:rsidRPr="0026124B" w14:paraId="454FC814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033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 Øvrebø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DCE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2D50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Neptun Tromsø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3F4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22" w:rsidRPr="0026124B" w14:paraId="128C458C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7FD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Stephan Klepsland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DCA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stephan.klepsland@kentron.no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D1E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Neptun Tromsø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85A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22" w:rsidRPr="0026124B" w14:paraId="4F2BED0D" w14:textId="77777777" w:rsidTr="00FB2622">
        <w:trPr>
          <w:trHeight w:val="36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BD8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Brynjar Saus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1B0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brynjar.a.saus@uit.no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580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UiT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A36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prosjektleder</w:t>
            </w:r>
          </w:p>
        </w:tc>
      </w:tr>
      <w:tr w:rsidR="00FB2622" w:rsidRPr="0026124B" w14:paraId="2DB1A642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F9D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Bengt Svendsen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93F1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7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bengt.m.svendsen@uit.no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334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UiT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1E5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Seksjonsleder</w:t>
            </w:r>
          </w:p>
        </w:tc>
      </w:tr>
      <w:tr w:rsidR="00FB2622" w:rsidRPr="0026124B" w14:paraId="4CA660D3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0EF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Iver Martens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DD2B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8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iver.martens@uit.no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8061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UiT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E73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Universitetslektor</w:t>
            </w:r>
          </w:p>
        </w:tc>
      </w:tr>
      <w:tr w:rsidR="00FB2622" w:rsidRPr="0026124B" w14:paraId="4DC79510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5BA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Trude Nilsen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660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9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trude@nftr.no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6D3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Næringsforeningen i Tromsøregionen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8E9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</w:tr>
      <w:tr w:rsidR="00FB2622" w:rsidRPr="0026124B" w14:paraId="21FD500F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63B8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Jørn Even Hansen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930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jeh@tromso.havn.no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B09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Tromsø havn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4F0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Havnedirektør</w:t>
            </w:r>
          </w:p>
        </w:tc>
      </w:tr>
      <w:tr w:rsidR="00FB2622" w:rsidRPr="0026124B" w14:paraId="05BFE151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267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Gøril Johansen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D467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goril@protromso.com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267B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Pro Tromsø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219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</w:tr>
      <w:tr w:rsidR="00FB2622" w:rsidRPr="0026124B" w14:paraId="35859EC3" w14:textId="77777777" w:rsidTr="00F308ED">
        <w:trPr>
          <w:trHeight w:val="300"/>
        </w:trPr>
        <w:tc>
          <w:tcPr>
            <w:tcW w:w="10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22CB" w14:textId="18BD80C1" w:rsidR="00FB2622" w:rsidRPr="0026124B" w:rsidRDefault="00FB262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Troms og Finnmark Fylkeskommune</w:t>
            </w:r>
          </w:p>
        </w:tc>
      </w:tr>
      <w:tr w:rsidR="00FB2622" w:rsidRPr="0026124B" w14:paraId="7CD1FAE6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709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Karin Eriksen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0AD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karin.eriksen@tffk.no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174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Troms og Finnmark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B11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Fylkesråd for plan, næring og miljø</w:t>
            </w:r>
          </w:p>
        </w:tc>
      </w:tr>
      <w:tr w:rsidR="00FB2622" w:rsidRPr="0026124B" w14:paraId="7960EEC5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3C33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Nils Arne Johnsen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20B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nils.arne.johnsen@tffk.no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91B9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Troms og Finnmark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5B78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Virksomhetsleder</w:t>
            </w:r>
          </w:p>
        </w:tc>
      </w:tr>
      <w:tr w:rsidR="00FB2622" w:rsidRPr="0026124B" w14:paraId="67502C6D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F63A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Viggo Jørn Dahle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CFE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viggo.jorn.dale@tffk.no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EF8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Troms og Finnmark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495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Virksomhetsleder</w:t>
            </w:r>
          </w:p>
        </w:tc>
      </w:tr>
      <w:tr w:rsidR="00FB2622" w:rsidRPr="0026124B" w14:paraId="7707E65A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36A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Hilde Christin Mietinen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65F5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hilde.c.j.mietinen@tffk.no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6369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Troms og Finnmark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9348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Seniorrådgiver</w:t>
            </w:r>
          </w:p>
        </w:tc>
      </w:tr>
      <w:tr w:rsidR="00FB2622" w:rsidRPr="0026124B" w14:paraId="6829EA08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098E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Kjetil Helstad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2DA1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kjetil.helstad@tffk.no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574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Troms og Finnmark Fylkeskommune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E85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Spesialrådgiver</w:t>
            </w:r>
          </w:p>
        </w:tc>
      </w:tr>
      <w:tr w:rsidR="00FB2622" w:rsidRPr="0026124B" w14:paraId="38C78BFA" w14:textId="77777777" w:rsidTr="00DB628C">
        <w:trPr>
          <w:trHeight w:val="300"/>
        </w:trPr>
        <w:tc>
          <w:tcPr>
            <w:tcW w:w="10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F075" w14:textId="709928C2" w:rsidR="00FB2622" w:rsidRPr="0026124B" w:rsidRDefault="00FB262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124B">
              <w:rPr>
                <w:rFonts w:ascii="Arial" w:hAnsi="Arial" w:cs="Arial"/>
                <w:b/>
                <w:bCs/>
                <w:sz w:val="20"/>
                <w:szCs w:val="20"/>
              </w:rPr>
              <w:t>Andre</w:t>
            </w:r>
          </w:p>
        </w:tc>
      </w:tr>
      <w:tr w:rsidR="00FB2622" w:rsidRPr="0026124B" w14:paraId="4372D96E" w14:textId="77777777" w:rsidTr="00FB262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B6A2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Petter Bjørkli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4344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7" w:history="1">
              <w:r w:rsidRPr="0026124B">
                <w:rPr>
                  <w:rStyle w:val="Hyperkobling"/>
                  <w:rFonts w:ascii="Arial" w:hAnsi="Arial" w:cs="Arial"/>
                  <w:sz w:val="20"/>
                  <w:szCs w:val="20"/>
                </w:rPr>
                <w:t>pb@energiinord.no</w:t>
              </w:r>
            </w:hyperlink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3616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Energi i Nord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AE2D" w14:textId="77777777" w:rsidR="0026124B" w:rsidRPr="0026124B" w:rsidRDefault="0026124B">
            <w:pPr>
              <w:rPr>
                <w:rFonts w:ascii="Arial" w:hAnsi="Arial" w:cs="Arial"/>
                <w:sz w:val="20"/>
                <w:szCs w:val="20"/>
              </w:rPr>
            </w:pPr>
            <w:r w:rsidRPr="0026124B">
              <w:rPr>
                <w:rFonts w:ascii="Arial" w:hAnsi="Arial" w:cs="Arial"/>
                <w:sz w:val="20"/>
                <w:szCs w:val="20"/>
              </w:rPr>
              <w:t>Klyngeleder</w:t>
            </w:r>
          </w:p>
        </w:tc>
      </w:tr>
    </w:tbl>
    <w:p w14:paraId="1E1CB0A5" w14:textId="77777777" w:rsidR="00E15EC1" w:rsidRDefault="00E15EC1"/>
    <w:sectPr w:rsidR="00E15EC1" w:rsidSect="00261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4B"/>
    <w:rsid w:val="00076967"/>
    <w:rsid w:val="0026124B"/>
    <w:rsid w:val="003F1C3F"/>
    <w:rsid w:val="007268FA"/>
    <w:rsid w:val="008319B2"/>
    <w:rsid w:val="008E1571"/>
    <w:rsid w:val="00954DF6"/>
    <w:rsid w:val="00A2799C"/>
    <w:rsid w:val="00B10140"/>
    <w:rsid w:val="00BE2C0A"/>
    <w:rsid w:val="00DF57BF"/>
    <w:rsid w:val="00E15EC1"/>
    <w:rsid w:val="00EB79A4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0A24"/>
  <w15:chartTrackingRefBased/>
  <w15:docId w15:val="{946E39FD-85A1-4C7A-BB0C-06640BF2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4B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spacing w:line="276" w:lineRule="auto"/>
      <w:outlineLvl w:val="0"/>
    </w:pPr>
    <w:rPr>
      <w:rFonts w:ascii="Arial" w:hAnsi="Arial" w:cstheme="minorBidi"/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 w:line="276" w:lineRule="auto"/>
    </w:pPr>
    <w:rPr>
      <w:rFonts w:ascii="Arial" w:hAnsi="Arial" w:cstheme="minorBidi"/>
    </w:r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</w:pPr>
    <w:rPr>
      <w:rFonts w:ascii="Arial" w:hAnsi="Arial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iPriority w:val="99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spacing w:line="276" w:lineRule="auto"/>
      <w:ind w:left="720"/>
      <w:contextualSpacing/>
    </w:pPr>
    <w:rPr>
      <w:rFonts w:ascii="Arial" w:hAnsi="Arial" w:cstheme="minorBidi"/>
    </w:rPr>
  </w:style>
  <w:style w:type="paragraph" w:customStyle="1" w:styleId="litemellomromtabell">
    <w:name w:val="lite mellomrom tabell"/>
    <w:basedOn w:val="Normal"/>
    <w:qFormat/>
    <w:rsid w:val="00954DF6"/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</w:pPr>
    <w:rPr>
      <w:rFonts w:ascii="Arial" w:hAnsi="Arial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styleId="Ulstomtale">
    <w:name w:val="Unresolved Mention"/>
    <w:basedOn w:val="Standardskriftforavsnitt"/>
    <w:uiPriority w:val="99"/>
    <w:semiHidden/>
    <w:unhideWhenUsed/>
    <w:rsid w:val="0026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s@kph.no" TargetMode="External"/><Relationship Id="rId18" Type="http://schemas.openxmlformats.org/officeDocument/2006/relationships/hyperlink" Target="mailto:robert.myrvang@testpartner.no" TargetMode="External"/><Relationship Id="rId26" Type="http://schemas.openxmlformats.org/officeDocument/2006/relationships/hyperlink" Target="mailto:els@kpb.no" TargetMode="External"/><Relationship Id="rId39" Type="http://schemas.openxmlformats.org/officeDocument/2006/relationships/hyperlink" Target="mailto:jan.tore@kinevo.no" TargetMode="External"/><Relationship Id="rId21" Type="http://schemas.openxmlformats.org/officeDocument/2006/relationships/hyperlink" Target="mailto:Goran.soderstrom@grotnes.no" TargetMode="External"/><Relationship Id="rId34" Type="http://schemas.openxmlformats.org/officeDocument/2006/relationships/hyperlink" Target="mailto:tergus@nfk.no" TargetMode="External"/><Relationship Id="rId42" Type="http://schemas.openxmlformats.org/officeDocument/2006/relationships/hyperlink" Target="mailto:stein.arne.schnell@ossnor.no" TargetMode="External"/><Relationship Id="rId47" Type="http://schemas.openxmlformats.org/officeDocument/2006/relationships/hyperlink" Target="mailto:sor@ossnor.no" TargetMode="External"/><Relationship Id="rId50" Type="http://schemas.openxmlformats.org/officeDocument/2006/relationships/hyperlink" Target="mailto:trond@hammerfest.havn.no" TargetMode="External"/><Relationship Id="rId55" Type="http://schemas.openxmlformats.org/officeDocument/2006/relationships/hyperlink" Target="mailto:Odd.Edvardsen@hammerfest.kommune.no" TargetMode="External"/><Relationship Id="rId63" Type="http://schemas.openxmlformats.org/officeDocument/2006/relationships/hyperlink" Target="mailto:espen.erdal@magnoraasa.com" TargetMode="External"/><Relationship Id="rId68" Type="http://schemas.openxmlformats.org/officeDocument/2006/relationships/hyperlink" Target="mailto:iver.martens@uit.no" TargetMode="External"/><Relationship Id="rId76" Type="http://schemas.openxmlformats.org/officeDocument/2006/relationships/hyperlink" Target="mailto:kjetil.helstad@tffk.no" TargetMode="External"/><Relationship Id="rId7" Type="http://schemas.openxmlformats.org/officeDocument/2006/relationships/hyperlink" Target="mailto:roger.lund@grotnes.no" TargetMode="External"/><Relationship Id="rId71" Type="http://schemas.openxmlformats.org/officeDocument/2006/relationships/hyperlink" Target="mailto:goril@protroms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rank@helgelandhavn.no" TargetMode="External"/><Relationship Id="rId29" Type="http://schemas.openxmlformats.org/officeDocument/2006/relationships/hyperlink" Target="mailto:odd.j.borch@nord.no" TargetMode="External"/><Relationship Id="rId11" Type="http://schemas.openxmlformats.org/officeDocument/2006/relationships/hyperlink" Target="mailto:andreas.lie@momek.no" TargetMode="External"/><Relationship Id="rId24" Type="http://schemas.openxmlformats.org/officeDocument/2006/relationships/hyperlink" Target="mailto:sk@kpb.no" TargetMode="External"/><Relationship Id="rId32" Type="http://schemas.openxmlformats.org/officeDocument/2006/relationships/hyperlink" Target="mailto:linhau@nfk.no" TargetMode="External"/><Relationship Id="rId37" Type="http://schemas.openxmlformats.org/officeDocument/2006/relationships/hyperlink" Target="mailto:lars@hfnf.no" TargetMode="External"/><Relationship Id="rId40" Type="http://schemas.openxmlformats.org/officeDocument/2006/relationships/hyperlink" Target="mailto:jmoland@probarents.no" TargetMode="External"/><Relationship Id="rId45" Type="http://schemas.openxmlformats.org/officeDocument/2006/relationships/hyperlink" Target="mailto:terje.rogde@ossnor.no" TargetMode="External"/><Relationship Id="rId53" Type="http://schemas.openxmlformats.org/officeDocument/2006/relationships/hyperlink" Target="mailto:bjorn.storvik@storvik.com" TargetMode="External"/><Relationship Id="rId58" Type="http://schemas.openxmlformats.org/officeDocument/2006/relationships/hyperlink" Target="mailto:bjorn.akselsen@harstad.kommune.no" TargetMode="External"/><Relationship Id="rId66" Type="http://schemas.openxmlformats.org/officeDocument/2006/relationships/hyperlink" Target="mailto:brynjar.a.saus@uit.no" TargetMode="External"/><Relationship Id="rId74" Type="http://schemas.openxmlformats.org/officeDocument/2006/relationships/hyperlink" Target="mailto:viggo.jorn.dale@tffk.no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torger@lofthus.as" TargetMode="External"/><Relationship Id="rId61" Type="http://schemas.openxmlformats.org/officeDocument/2006/relationships/hyperlink" Target="mailto:mats@nsk.as" TargetMode="External"/><Relationship Id="rId10" Type="http://schemas.openxmlformats.org/officeDocument/2006/relationships/hyperlink" Target="mailto:charles.lien@momek.no" TargetMode="External"/><Relationship Id="rId19" Type="http://schemas.openxmlformats.org/officeDocument/2006/relationships/hyperlink" Target="mailto:kristin.forsbakk@testpartner.no" TargetMode="External"/><Relationship Id="rId31" Type="http://schemas.openxmlformats.org/officeDocument/2006/relationships/hyperlink" Target="mailto:tomnor@nfk.no" TargetMode="External"/><Relationship Id="rId44" Type="http://schemas.openxmlformats.org/officeDocument/2006/relationships/hyperlink" Target="mailto:tone@benor.no" TargetMode="External"/><Relationship Id="rId52" Type="http://schemas.openxmlformats.org/officeDocument/2006/relationships/hyperlink" Target="mailto:raymond@hammerfest.havn.no" TargetMode="External"/><Relationship Id="rId60" Type="http://schemas.openxmlformats.org/officeDocument/2006/relationships/hyperlink" Target="mailto:mikkel@probotic.no" TargetMode="External"/><Relationship Id="rId65" Type="http://schemas.openxmlformats.org/officeDocument/2006/relationships/hyperlink" Target="mailto:stephan.klepsland@kentron.no" TargetMode="External"/><Relationship Id="rId73" Type="http://schemas.openxmlformats.org/officeDocument/2006/relationships/hyperlink" Target="mailto:nils.arne.johnsen@tffk.no" TargetMode="External"/><Relationship Id="rId78" Type="http://schemas.openxmlformats.org/officeDocument/2006/relationships/fontTable" Target="fontTable.xml"/><Relationship Id="rId4" Type="http://schemas.openxmlformats.org/officeDocument/2006/relationships/hyperlink" Target="mailto:tb@kph.no" TargetMode="External"/><Relationship Id="rId9" Type="http://schemas.openxmlformats.org/officeDocument/2006/relationships/hyperlink" Target="mailto:ss@kph.no" TargetMode="External"/><Relationship Id="rId14" Type="http://schemas.openxmlformats.org/officeDocument/2006/relationships/hyperlink" Target="mailto:torkil.nersund@helgelandkraft.no" TargetMode="External"/><Relationship Id="rId22" Type="http://schemas.openxmlformats.org/officeDocument/2006/relationships/hyperlink" Target="mailto:gor@glomfjordhydrogen.no" TargetMode="External"/><Relationship Id="rId27" Type="http://schemas.openxmlformats.org/officeDocument/2006/relationships/hyperlink" Target="mailto:morten.watle@greenh.no" TargetMode="External"/><Relationship Id="rId30" Type="http://schemas.openxmlformats.org/officeDocument/2006/relationships/hyperlink" Target="mailto:kjell.stokvik@nord.no" TargetMode="External"/><Relationship Id="rId35" Type="http://schemas.openxmlformats.org/officeDocument/2006/relationships/hyperlink" Target="mailto:evenik@nfk.no" TargetMode="External"/><Relationship Id="rId43" Type="http://schemas.openxmlformats.org/officeDocument/2006/relationships/hyperlink" Target="mailto:randi@ossnor.no" TargetMode="External"/><Relationship Id="rId48" Type="http://schemas.openxmlformats.org/officeDocument/2006/relationships/hyperlink" Target="mailto:per@hammerfest.havn.no" TargetMode="External"/><Relationship Id="rId56" Type="http://schemas.openxmlformats.org/officeDocument/2006/relationships/hyperlink" Target="mailto:Roger.Kristoffersen@hammerfest.kommune.no" TargetMode="External"/><Relationship Id="rId64" Type="http://schemas.openxmlformats.org/officeDocument/2006/relationships/hyperlink" Target="mailto:laurence.fremion-pitras@tromskraft.no" TargetMode="External"/><Relationship Id="rId69" Type="http://schemas.openxmlformats.org/officeDocument/2006/relationships/hyperlink" Target="mailto:trude@nftr.no" TargetMode="External"/><Relationship Id="rId77" Type="http://schemas.openxmlformats.org/officeDocument/2006/relationships/hyperlink" Target="mailto:pb@energiinord.no" TargetMode="External"/><Relationship Id="rId8" Type="http://schemas.openxmlformats.org/officeDocument/2006/relationships/hyperlink" Target="mailto:erling.pedersen@grotnes.no" TargetMode="External"/><Relationship Id="rId51" Type="http://schemas.openxmlformats.org/officeDocument/2006/relationships/hyperlink" Target="mailto:marit@hammerfest.havn.no" TargetMode="External"/><Relationship Id="rId72" Type="http://schemas.openxmlformats.org/officeDocument/2006/relationships/hyperlink" Target="mailto:karin.eriksen@tffk.n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vein-erik.figved@gen2energy.com" TargetMode="External"/><Relationship Id="rId17" Type="http://schemas.openxmlformats.org/officeDocument/2006/relationships/hyperlink" Target="mailto:maria@helgelandhavn.no" TargetMode="External"/><Relationship Id="rId25" Type="http://schemas.openxmlformats.org/officeDocument/2006/relationships/hyperlink" Target="mailto:ka@kpb.no" TargetMode="External"/><Relationship Id="rId33" Type="http://schemas.openxmlformats.org/officeDocument/2006/relationships/hyperlink" Target="mailto:andfla@nfk.no" TargetMode="External"/><Relationship Id="rId38" Type="http://schemas.openxmlformats.org/officeDocument/2006/relationships/hyperlink" Target="mailto:yngve@gravepartner.no" TargetMode="External"/><Relationship Id="rId46" Type="http://schemas.openxmlformats.org/officeDocument/2006/relationships/hyperlink" Target="mailto:ole.ersvik@ossnor.no" TargetMode="External"/><Relationship Id="rId59" Type="http://schemas.openxmlformats.org/officeDocument/2006/relationships/hyperlink" Target="mailto:robin@kupa.no" TargetMode="External"/><Relationship Id="rId67" Type="http://schemas.openxmlformats.org/officeDocument/2006/relationships/hyperlink" Target="mailto:bengt.m.svendsen@uit.no" TargetMode="External"/><Relationship Id="rId20" Type="http://schemas.openxmlformats.org/officeDocument/2006/relationships/hyperlink" Target="mailto:ken.tollaksen@akersolutions.com" TargetMode="External"/><Relationship Id="rId41" Type="http://schemas.openxmlformats.org/officeDocument/2006/relationships/hyperlink" Target="mailto:christer.josefsen@ascoworld.com" TargetMode="External"/><Relationship Id="rId54" Type="http://schemas.openxmlformats.org/officeDocument/2006/relationships/hyperlink" Target="mailto:terje.wikstrom@hammerfest.kommune.no" TargetMode="External"/><Relationship Id="rId62" Type="http://schemas.openxmlformats.org/officeDocument/2006/relationships/hyperlink" Target="mailto:veronica.haugan@teco2030.no" TargetMode="External"/><Relationship Id="rId70" Type="http://schemas.openxmlformats.org/officeDocument/2006/relationships/hyperlink" Target="mailto:jeh@tromso.havn.no" TargetMode="External"/><Relationship Id="rId75" Type="http://schemas.openxmlformats.org/officeDocument/2006/relationships/hyperlink" Target="mailto:hilde.c.j.mietinen@tffk.no" TargetMode="External"/><Relationship Id="rId1" Type="http://schemas.openxmlformats.org/officeDocument/2006/relationships/styles" Target="styles.xml"/><Relationship Id="rId6" Type="http://schemas.openxmlformats.org/officeDocument/2006/relationships/hyperlink" Target="mailto:arnt.skogsoy@westcon.no" TargetMode="External"/><Relationship Id="rId15" Type="http://schemas.openxmlformats.org/officeDocument/2006/relationships/hyperlink" Target="mailto:bente@helgelandhavn.no" TargetMode="External"/><Relationship Id="rId23" Type="http://schemas.openxmlformats.org/officeDocument/2006/relationships/hyperlink" Target="mailto:eb@kpb.no" TargetMode="External"/><Relationship Id="rId28" Type="http://schemas.openxmlformats.org/officeDocument/2006/relationships/hyperlink" Target="mailto:dinah.laland@advansia.no" TargetMode="External"/><Relationship Id="rId36" Type="http://schemas.openxmlformats.org/officeDocument/2006/relationships/hyperlink" Target="mailto:trowil@nfk.no" TargetMode="External"/><Relationship Id="rId49" Type="http://schemas.openxmlformats.org/officeDocument/2006/relationships/hyperlink" Target="mailto:johnwahl@broadpark.no" TargetMode="External"/><Relationship Id="rId57" Type="http://schemas.openxmlformats.org/officeDocument/2006/relationships/hyperlink" Target="mailto:Arne.Sannvik@hammerfest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1395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Fredriksen</dc:creator>
  <cp:keywords/>
  <dc:description/>
  <cp:lastModifiedBy>Trine Fredriksen</cp:lastModifiedBy>
  <cp:revision>1</cp:revision>
  <dcterms:created xsi:type="dcterms:W3CDTF">2022-08-23T07:54:00Z</dcterms:created>
  <dcterms:modified xsi:type="dcterms:W3CDTF">2022-08-23T08:03:00Z</dcterms:modified>
</cp:coreProperties>
</file>